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D5BD" w14:textId="77777777" w:rsidR="0007772B" w:rsidRPr="0007772B" w:rsidRDefault="00891BC2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ANEXO IV</w:t>
      </w:r>
    </w:p>
    <w:p w14:paraId="5A2D9165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212FB273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b/>
          <w:bCs/>
          <w:sz w:val="24"/>
          <w:szCs w:val="24"/>
          <w:lang w:eastAsia="pt-BR"/>
        </w:rPr>
        <w:t>AUTODECLARAÇÃO DE ATIVIDADE OU SERVIÇO ESSENCIAL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3DDDA8B0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b/>
          <w:bCs/>
          <w:sz w:val="24"/>
          <w:szCs w:val="24"/>
          <w:lang w:eastAsia="pt-BR"/>
        </w:rPr>
        <w:t>EMPRESÁRIO OU PROFISSIONAL AUTÔNOMO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7B9D49A4" w14:textId="77777777" w:rsidR="0007772B" w:rsidRPr="0007772B" w:rsidRDefault="0007772B" w:rsidP="00077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5C1F1362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>NOME DO DECLARANTE, PROFISSÃO, ENDEREÇO COMPLETO, CPF/CNPJ,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2F378BB7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b/>
          <w:bCs/>
          <w:sz w:val="24"/>
          <w:szCs w:val="24"/>
          <w:lang w:eastAsia="pt-BR"/>
        </w:rPr>
        <w:t>DECLARA </w:t>
      </w:r>
      <w:r w:rsidRPr="00891BC2">
        <w:rPr>
          <w:rFonts w:eastAsia="Times New Roman" w:cstheme="minorHAnsi"/>
          <w:sz w:val="24"/>
          <w:szCs w:val="24"/>
          <w:lang w:eastAsia="pt-BR"/>
        </w:rPr>
        <w:t>que se dedica a </w:t>
      </w: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 xml:space="preserve">descrever a atividade ou serviço prestado, enquadrando em uma das atividades essenciais previstas no Anexo I </w:t>
      </w:r>
      <w:r w:rsidR="00891BC2">
        <w:rPr>
          <w:rFonts w:eastAsia="Times New Roman" w:cstheme="minorHAnsi"/>
          <w:sz w:val="24"/>
          <w:szCs w:val="24"/>
          <w:u w:val="single"/>
          <w:lang w:eastAsia="pt-BR"/>
        </w:rPr>
        <w:t>do Decreto Estadual nº 49.017, de 11 de maio de 2020.</w:t>
      </w:r>
    </w:p>
    <w:p w14:paraId="00F7C1A7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3BCCD2CC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Em razão da atividade/serviço mencionado, faz-se necessário meu deslocamento entre minha residência e </w:t>
      </w: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>informar o endereço onde presta o serviço.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3BBFBF9E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4626D7BB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O declarante ratifica a veracidade desta Declaração e tem ciência quanto à responsabilidade criminal em caso de falsidade. </w:t>
      </w:r>
    </w:p>
    <w:p w14:paraId="5B2EF7C6" w14:textId="77777777" w:rsidR="0007772B" w:rsidRPr="0007772B" w:rsidRDefault="0007772B" w:rsidP="0007772B">
      <w:pPr>
        <w:shd w:val="clear" w:color="auto" w:fill="FFFFFF"/>
        <w:spacing w:after="0" w:line="240" w:lineRule="auto"/>
        <w:ind w:left="975" w:firstLine="720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  </w:t>
      </w:r>
    </w:p>
    <w:p w14:paraId="33E454C7" w14:textId="77777777" w:rsidR="0007772B" w:rsidRPr="0007772B" w:rsidRDefault="00891BC2" w:rsidP="0007772B">
      <w:pPr>
        <w:shd w:val="clear" w:color="auto" w:fill="FFFFFF"/>
        <w:spacing w:after="0" w:line="240" w:lineRule="auto"/>
        <w:ind w:left="975" w:firstLine="720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Salgueiro</w:t>
      </w:r>
      <w:r w:rsidR="0007772B" w:rsidRPr="00891BC2">
        <w:rPr>
          <w:rFonts w:eastAsia="Times New Roman" w:cstheme="minorHAnsi"/>
          <w:sz w:val="24"/>
          <w:szCs w:val="24"/>
          <w:lang w:eastAsia="pt-BR"/>
        </w:rPr>
        <w:t> (PE),              de                            de 2020.</w:t>
      </w:r>
    </w:p>
    <w:p w14:paraId="599514B5" w14:textId="77777777" w:rsidR="0007772B" w:rsidRPr="0007772B" w:rsidRDefault="0007772B" w:rsidP="00077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5F4C99B5" w14:textId="2585C36E" w:rsidR="00DD16BD" w:rsidRDefault="00DD16BD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7A70D42" w14:textId="7EB45C96" w:rsidR="00DD16BD" w:rsidRDefault="00DD16BD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850EEDC" w14:textId="77777777" w:rsidR="00DD16BD" w:rsidRDefault="00DD16BD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4748495B" w14:textId="605606B8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ASSINATURA DO PRESTADOR DE SERVIÇOS</w:t>
      </w:r>
    </w:p>
    <w:p w14:paraId="3B330D96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(Informar telefone para verificação das informações</w:t>
      </w:r>
    </w:p>
    <w:p w14:paraId="309D120E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por parte das autoridades estaduais e municipais)</w:t>
      </w:r>
    </w:p>
    <w:p w14:paraId="14CA5F68" w14:textId="77777777" w:rsidR="0007772B" w:rsidRPr="00891BC2" w:rsidRDefault="0007772B" w:rsidP="0007772B">
      <w:pPr>
        <w:spacing w:after="0"/>
        <w:rPr>
          <w:rFonts w:cstheme="minorHAnsi"/>
          <w:sz w:val="24"/>
          <w:szCs w:val="24"/>
        </w:rPr>
      </w:pPr>
    </w:p>
    <w:sectPr w:rsidR="0007772B" w:rsidRPr="00891BC2" w:rsidSect="005C5816">
      <w:headerReference w:type="default" r:id="rId6"/>
      <w:pgSz w:w="11906" w:h="16838"/>
      <w:pgMar w:top="1701" w:right="1134" w:bottom="1134" w:left="170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3FF8" w14:textId="77777777" w:rsidR="007952A5" w:rsidRDefault="007952A5">
      <w:pPr>
        <w:spacing w:after="0" w:line="240" w:lineRule="auto"/>
      </w:pPr>
      <w:r>
        <w:separator/>
      </w:r>
    </w:p>
  </w:endnote>
  <w:endnote w:type="continuationSeparator" w:id="0">
    <w:p w14:paraId="53369C52" w14:textId="77777777" w:rsidR="007952A5" w:rsidRDefault="0079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2B52" w14:textId="77777777" w:rsidR="007952A5" w:rsidRDefault="007952A5">
      <w:pPr>
        <w:spacing w:after="0" w:line="240" w:lineRule="auto"/>
      </w:pPr>
      <w:r>
        <w:separator/>
      </w:r>
    </w:p>
  </w:footnote>
  <w:footnote w:type="continuationSeparator" w:id="0">
    <w:p w14:paraId="4BD6A0FB" w14:textId="77777777" w:rsidR="007952A5" w:rsidRDefault="0079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3075" w14:textId="77777777" w:rsidR="00B6221A" w:rsidRDefault="008A3A43" w:rsidP="00B6221A">
    <w:pPr>
      <w:pStyle w:val="Cabealho"/>
      <w:jc w:val="center"/>
    </w:pPr>
    <w:r w:rsidRPr="005F1C7C">
      <w:rPr>
        <w:noProof/>
        <w:lang w:eastAsia="pt-BR"/>
      </w:rPr>
      <w:drawing>
        <wp:inline distT="0" distB="0" distL="0" distR="0" wp14:anchorId="2157BCE1" wp14:editId="6000BC70">
          <wp:extent cx="255270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43"/>
    <w:rsid w:val="000146A6"/>
    <w:rsid w:val="00055055"/>
    <w:rsid w:val="00056057"/>
    <w:rsid w:val="0007772B"/>
    <w:rsid w:val="00085645"/>
    <w:rsid w:val="000B02F2"/>
    <w:rsid w:val="000E0A27"/>
    <w:rsid w:val="000E36FC"/>
    <w:rsid w:val="00134D86"/>
    <w:rsid w:val="001535E7"/>
    <w:rsid w:val="00170DF8"/>
    <w:rsid w:val="0019728D"/>
    <w:rsid w:val="00217F6A"/>
    <w:rsid w:val="00242209"/>
    <w:rsid w:val="0025354E"/>
    <w:rsid w:val="00263C10"/>
    <w:rsid w:val="00310407"/>
    <w:rsid w:val="003519EB"/>
    <w:rsid w:val="00382A1E"/>
    <w:rsid w:val="003970E9"/>
    <w:rsid w:val="003A166A"/>
    <w:rsid w:val="00401D98"/>
    <w:rsid w:val="004410C6"/>
    <w:rsid w:val="00452F02"/>
    <w:rsid w:val="00462C4D"/>
    <w:rsid w:val="00476C85"/>
    <w:rsid w:val="004C392D"/>
    <w:rsid w:val="0064771B"/>
    <w:rsid w:val="006711AB"/>
    <w:rsid w:val="00683BB6"/>
    <w:rsid w:val="006A651D"/>
    <w:rsid w:val="006C2D16"/>
    <w:rsid w:val="006C648A"/>
    <w:rsid w:val="007952A5"/>
    <w:rsid w:val="00891BC2"/>
    <w:rsid w:val="008A1BB1"/>
    <w:rsid w:val="008A3A43"/>
    <w:rsid w:val="009258F7"/>
    <w:rsid w:val="00932913"/>
    <w:rsid w:val="009426CE"/>
    <w:rsid w:val="00952571"/>
    <w:rsid w:val="00960BB4"/>
    <w:rsid w:val="00997E92"/>
    <w:rsid w:val="009F3D4C"/>
    <w:rsid w:val="00A75EA9"/>
    <w:rsid w:val="00B22A54"/>
    <w:rsid w:val="00B94001"/>
    <w:rsid w:val="00BF0C89"/>
    <w:rsid w:val="00C0724A"/>
    <w:rsid w:val="00CF39F1"/>
    <w:rsid w:val="00DD16BD"/>
    <w:rsid w:val="00DD23B3"/>
    <w:rsid w:val="00DD75ED"/>
    <w:rsid w:val="00DF1B8B"/>
    <w:rsid w:val="00E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56EE"/>
  <w15:chartTrackingRefBased/>
  <w15:docId w15:val="{8690AFE0-C242-4060-94C8-8CDDDA5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43"/>
  </w:style>
  <w:style w:type="paragraph" w:styleId="NormalWeb">
    <w:name w:val="Normal (Web)"/>
    <w:basedOn w:val="Normal"/>
    <w:uiPriority w:val="99"/>
    <w:unhideWhenUsed/>
    <w:rsid w:val="000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3C10"/>
    <w:rPr>
      <w:color w:val="0000FF"/>
      <w:u w:val="single"/>
    </w:rPr>
  </w:style>
  <w:style w:type="paragraph" w:customStyle="1" w:styleId="paragraph">
    <w:name w:val="paragraph"/>
    <w:basedOn w:val="Normal"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63C10"/>
  </w:style>
  <w:style w:type="character" w:customStyle="1" w:styleId="eop">
    <w:name w:val="eop"/>
    <w:basedOn w:val="Fontepargpadro"/>
    <w:rsid w:val="00263C10"/>
  </w:style>
  <w:style w:type="character" w:customStyle="1" w:styleId="contextualspellingandgrammarerror">
    <w:name w:val="contextualspellingandgrammarerror"/>
    <w:basedOn w:val="Fontepargpadro"/>
    <w:rsid w:val="00263C10"/>
  </w:style>
  <w:style w:type="paragraph" w:styleId="PargrafodaLista">
    <w:name w:val="List Paragraph"/>
    <w:basedOn w:val="Normal"/>
    <w:uiPriority w:val="34"/>
    <w:qFormat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07772B"/>
  </w:style>
  <w:style w:type="paragraph" w:styleId="Rodap">
    <w:name w:val="footer"/>
    <w:basedOn w:val="Normal"/>
    <w:link w:val="RodapChar"/>
    <w:uiPriority w:val="99"/>
    <w:unhideWhenUsed/>
    <w:rsid w:val="00A7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Heliton Araujo</cp:lastModifiedBy>
  <cp:revision>3</cp:revision>
  <cp:lastPrinted>2020-05-18T10:52:00Z</cp:lastPrinted>
  <dcterms:created xsi:type="dcterms:W3CDTF">2020-05-20T00:20:00Z</dcterms:created>
  <dcterms:modified xsi:type="dcterms:W3CDTF">2020-05-20T00:21:00Z</dcterms:modified>
</cp:coreProperties>
</file>